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1156B"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9791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威海智慧谷投资运营有限公司</w:t>
      </w:r>
    </w:p>
    <w:p w14:paraId="699E0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应聘诚信承诺书</w:t>
      </w:r>
    </w:p>
    <w:p w14:paraId="4665D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288FF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我已仔细阅读《威海智慧谷投资运营有限公司公开招聘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简章</w:t>
      </w:r>
    </w:p>
    <w:p w14:paraId="2B4A8B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》，理解其内容，符合报考条件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对《招聘简章》中规定的资格条件、方法程序等不持异议，自愿报考。</w:t>
      </w:r>
    </w:p>
    <w:p w14:paraId="5487DC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我郑重承诺：本人所提供的个人信息、证明材料、证件等真实、准确，并自觉遵守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的各项规定，诚实守信，严守纪律，公平竞争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认真履行报考人员的义务。对因提供有关信息证件不实或违反有关纪律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规定所造成的后果，本人自愿承担相应的责任。</w:t>
      </w:r>
    </w:p>
    <w:p w14:paraId="13CF1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本人遵守国家法律法规，无违法违纪行为和不良记录。</w:t>
      </w:r>
    </w:p>
    <w:p w14:paraId="397B4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01742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（签名）：                          </w:t>
      </w:r>
    </w:p>
    <w:p w14:paraId="63AFF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</w:t>
      </w:r>
    </w:p>
    <w:p w14:paraId="34A95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</w:t>
      </w:r>
    </w:p>
    <w:p w14:paraId="5B9E6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DE3OTNmMzk2MDk3MWM5ZGMyY2QyMDg3NzExNWIifQ=="/>
  </w:docVars>
  <w:rsids>
    <w:rsidRoot w:val="00000000"/>
    <w:rsid w:val="007B3506"/>
    <w:rsid w:val="02C3530B"/>
    <w:rsid w:val="05DA4ABC"/>
    <w:rsid w:val="08CB7949"/>
    <w:rsid w:val="0B3F2DBD"/>
    <w:rsid w:val="0C7B1B7D"/>
    <w:rsid w:val="0CBF1175"/>
    <w:rsid w:val="0D564DDD"/>
    <w:rsid w:val="0DBE59F6"/>
    <w:rsid w:val="0EEB3813"/>
    <w:rsid w:val="0FBA03FF"/>
    <w:rsid w:val="131F6B3F"/>
    <w:rsid w:val="138A66ED"/>
    <w:rsid w:val="141F28E3"/>
    <w:rsid w:val="145C784E"/>
    <w:rsid w:val="16C6299B"/>
    <w:rsid w:val="19041F05"/>
    <w:rsid w:val="1E80074B"/>
    <w:rsid w:val="23A315E0"/>
    <w:rsid w:val="249B2E57"/>
    <w:rsid w:val="24EA7416"/>
    <w:rsid w:val="25410E4B"/>
    <w:rsid w:val="254344D8"/>
    <w:rsid w:val="26CF1DBC"/>
    <w:rsid w:val="26E53F43"/>
    <w:rsid w:val="27D6283A"/>
    <w:rsid w:val="2A9413FA"/>
    <w:rsid w:val="2C7C753C"/>
    <w:rsid w:val="2DD31D17"/>
    <w:rsid w:val="305A4088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6E12E64"/>
    <w:rsid w:val="47CF47B9"/>
    <w:rsid w:val="48337ABC"/>
    <w:rsid w:val="4B252C1C"/>
    <w:rsid w:val="4DB16DA8"/>
    <w:rsid w:val="4E2F0728"/>
    <w:rsid w:val="4EF67F14"/>
    <w:rsid w:val="4F4664E9"/>
    <w:rsid w:val="567A5A02"/>
    <w:rsid w:val="5ABD1302"/>
    <w:rsid w:val="5CFD7467"/>
    <w:rsid w:val="5EA678A1"/>
    <w:rsid w:val="5EFA7836"/>
    <w:rsid w:val="5F7A3995"/>
    <w:rsid w:val="602E48F3"/>
    <w:rsid w:val="609B3851"/>
    <w:rsid w:val="614F75F2"/>
    <w:rsid w:val="619C591B"/>
    <w:rsid w:val="62463B34"/>
    <w:rsid w:val="63960BD7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6052F89"/>
    <w:rsid w:val="77C04FA7"/>
    <w:rsid w:val="78DF7950"/>
    <w:rsid w:val="79B93698"/>
    <w:rsid w:val="79F43266"/>
    <w:rsid w:val="7A926D4F"/>
    <w:rsid w:val="7BCD7D52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</w:pPr>
    <w:rPr>
      <w:rFonts w:ascii="仿宋_GB2312" w:eastAsia="仿宋_GB2312"/>
      <w:sz w:val="32"/>
      <w:szCs w:val="32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Default"/>
    <w:next w:val="2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1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杨丽敏</cp:lastModifiedBy>
  <cp:lastPrinted>2024-05-05T03:27:00Z</cp:lastPrinted>
  <dcterms:modified xsi:type="dcterms:W3CDTF">2026-01-08T01:26:37Z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C3AA2F34401F43F4AF6F338D793D01F4_13</vt:lpwstr>
  </property>
  <property fmtid="{D5CDD505-2E9C-101B-9397-08002B2CF9AE}" pid="4" name="KSOTemplateDocerSaveRecord">
    <vt:lpwstr>eyJoZGlkIjoiMDFhZTk2ZGJiYTk0NWRlOTZjYmM2OTA0NjFkNGRlZWQiLCJ1c2VySWQiOiI2MTA5NjIzOTQifQ==</vt:lpwstr>
  </property>
</Properties>
</file>